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96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Oklahoma</w:t>
      </w:r>
      <w:r w:rsidRPr="00B7304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Higher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Education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Employees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Interlocal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Group </w:t>
      </w:r>
    </w:p>
    <w:p w14:paraId="3B3260F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7304A">
        <w:rPr>
          <w:rFonts w:asciiTheme="minorHAnsi" w:hAnsiTheme="minorHAnsi" w:cstheme="minorHAnsi"/>
          <w:sz w:val="24"/>
          <w:szCs w:val="24"/>
        </w:rPr>
        <w:t>a/k/a OKHEEI Group</w:t>
      </w:r>
    </w:p>
    <w:p w14:paraId="16BD9F59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96C9BD" w14:textId="053AF110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="0049470F">
        <w:rPr>
          <w:rFonts w:asciiTheme="minorHAnsi" w:hAnsiTheme="minorHAnsi" w:cstheme="minorHAnsi"/>
          <w:b/>
          <w:bCs/>
          <w:sz w:val="24"/>
          <w:szCs w:val="24"/>
        </w:rPr>
        <w:t>Regular</w:t>
      </w:r>
      <w:r w:rsidRPr="00B7304A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Meeting to be held at </w:t>
      </w:r>
    </w:p>
    <w:p w14:paraId="4AC6182C" w14:textId="6AA8D8F6" w:rsidR="00FF400C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Redlands Community College</w:t>
      </w:r>
    </w:p>
    <w:p w14:paraId="2C9A38E3" w14:textId="03C993C9" w:rsidR="00DB7BC7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Ray Porter Building</w:t>
      </w:r>
    </w:p>
    <w:p w14:paraId="33851B55" w14:textId="0CD72CD1" w:rsidR="00713032" w:rsidRPr="00FF400C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Regents Room </w:t>
      </w:r>
    </w:p>
    <w:p w14:paraId="14764E91" w14:textId="6A375361" w:rsidR="00713032" w:rsidRPr="00B7304A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1300 South Country Club Road</w:t>
      </w:r>
    </w:p>
    <w:p w14:paraId="19B0DD7B" w14:textId="6627EE05" w:rsidR="007417A1" w:rsidRDefault="0049470F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 Reno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OK</w:t>
      </w:r>
      <w:r w:rsidR="00713032" w:rsidRPr="00B7304A">
        <w:rPr>
          <w:rFonts w:asciiTheme="minorHAnsi" w:hAnsiTheme="minorHAnsi" w:cstheme="minorHAnsi"/>
          <w:b/>
          <w:bCs/>
          <w:spacing w:val="53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>3036</w:t>
      </w:r>
    </w:p>
    <w:p w14:paraId="312D7221" w14:textId="77777777" w:rsidR="007417A1" w:rsidRPr="007417A1" w:rsidRDefault="007417A1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</w:p>
    <w:p w14:paraId="3780298A" w14:textId="738A78A0" w:rsidR="00713032" w:rsidRPr="00B7304A" w:rsidRDefault="004F2FC4" w:rsidP="0071303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Thursday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A2755E">
        <w:rPr>
          <w:rFonts w:asciiTheme="minorHAnsi" w:hAnsiTheme="minorHAnsi" w:cstheme="minorHAnsi"/>
          <w:b/>
          <w:bCs/>
          <w:spacing w:val="-3"/>
          <w:sz w:val="24"/>
          <w:szCs w:val="24"/>
        </w:rPr>
        <w:t>March</w:t>
      </w:r>
      <w:r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2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202</w:t>
      </w:r>
      <w:r w:rsidR="0049470F">
        <w:rPr>
          <w:rFonts w:asciiTheme="minorHAnsi" w:hAnsiTheme="minorHAnsi" w:cstheme="minorHAnsi"/>
          <w:b/>
          <w:bCs/>
          <w:spacing w:val="-4"/>
          <w:sz w:val="24"/>
          <w:szCs w:val="24"/>
        </w:rPr>
        <w:t>3</w:t>
      </w:r>
    </w:p>
    <w:p w14:paraId="4AC66CE6" w14:textId="0F540A4C" w:rsidR="00713032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10:30 am</w:t>
      </w:r>
    </w:p>
    <w:p w14:paraId="261BCA8C" w14:textId="13361489" w:rsidR="005F2E29" w:rsidRDefault="005F2E29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BE7DAD" w14:textId="78D7E227" w:rsidR="005F2E29" w:rsidRDefault="005F2E29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https://zoom.us/j/94719765476?pwd=dVJEYjhSRTgyN1dlaEQvVXVHRVFRdz09</w:t>
      </w:r>
    </w:p>
    <w:p w14:paraId="394C7E42" w14:textId="6AED6419" w:rsidR="007417A1" w:rsidRDefault="002D5C78" w:rsidP="002D5C78">
      <w:pPr>
        <w:pStyle w:val="NormalWeb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t xml:space="preserve">Meeting ID: </w:t>
      </w:r>
      <w:r w:rsidR="005F2E29">
        <w:rPr>
          <w:rFonts w:ascii="Arial" w:hAnsi="Arial" w:cs="Arial"/>
          <w:color w:val="222222"/>
          <w:shd w:val="clear" w:color="auto" w:fill="FFFFFF"/>
        </w:rPr>
        <w:t>947 1976 5476</w:t>
      </w:r>
      <w:r>
        <w:br/>
        <w:t xml:space="preserve">Passcode: </w:t>
      </w:r>
      <w:r w:rsidR="005F2E29">
        <w:rPr>
          <w:rFonts w:ascii="Arial" w:hAnsi="Arial" w:cs="Arial"/>
          <w:color w:val="222222"/>
          <w:shd w:val="clear" w:color="auto" w:fill="FFFFFF"/>
        </w:rPr>
        <w:t>943482</w:t>
      </w:r>
    </w:p>
    <w:p w14:paraId="40063C7C" w14:textId="77777777" w:rsidR="00713032" w:rsidRPr="00B7304A" w:rsidRDefault="00713032" w:rsidP="00713032">
      <w:pPr>
        <w:pStyle w:val="BodyText"/>
        <w:rPr>
          <w:rFonts w:asciiTheme="minorHAnsi" w:hAnsiTheme="minorHAnsi" w:cstheme="minorHAnsi"/>
        </w:rPr>
      </w:pPr>
    </w:p>
    <w:tbl>
      <w:tblPr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713032" w:rsidRPr="00B7304A" w14:paraId="3B98E5FC" w14:textId="77777777" w:rsidTr="00713032">
        <w:trPr>
          <w:trHeight w:val="537"/>
        </w:trPr>
        <w:tc>
          <w:tcPr>
            <w:tcW w:w="4675" w:type="dxa"/>
          </w:tcPr>
          <w:p w14:paraId="4A4B27C7" w14:textId="1F6C4BF9" w:rsidR="002047B7" w:rsidRPr="00B7304A" w:rsidRDefault="00713032" w:rsidP="002047B7">
            <w:pPr>
              <w:pStyle w:val="TableParagraph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Designee </w:t>
            </w:r>
            <w:r w:rsidR="002047B7">
              <w:rPr>
                <w:rFonts w:asciiTheme="minorHAnsi" w:hAnsiTheme="minorHAnsi" w:cstheme="minorHAnsi"/>
                <w:sz w:val="24"/>
                <w:szCs w:val="24"/>
              </w:rPr>
              <w:t xml:space="preserve">Ron </w:t>
            </w:r>
            <w:proofErr w:type="spellStart"/>
            <w:r w:rsidR="002047B7">
              <w:rPr>
                <w:rFonts w:asciiTheme="minorHAnsi" w:hAnsiTheme="minorHAnsi" w:cstheme="minorHAnsi"/>
                <w:sz w:val="24"/>
                <w:szCs w:val="24"/>
              </w:rPr>
              <w:t>Busse</w:t>
            </w:r>
            <w:r w:rsidR="00C8296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2047B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4675" w:type="dxa"/>
          </w:tcPr>
          <w:p w14:paraId="4041E91D" w14:textId="77777777"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Christy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Landsaw</w:t>
            </w:r>
            <w:proofErr w:type="spellEnd"/>
          </w:p>
        </w:tc>
      </w:tr>
      <w:tr w:rsidR="00713032" w:rsidRPr="00B7304A" w14:paraId="6F47D106" w14:textId="77777777" w:rsidTr="00713032">
        <w:trPr>
          <w:trHeight w:val="537"/>
        </w:trPr>
        <w:tc>
          <w:tcPr>
            <w:tcW w:w="4675" w:type="dxa"/>
          </w:tcPr>
          <w:p w14:paraId="73BBD653" w14:textId="77777777" w:rsidR="00713032" w:rsidRPr="00B7304A" w:rsidRDefault="00713032" w:rsidP="00713032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81A2FEF" w14:textId="77777777" w:rsidR="00713032" w:rsidRPr="00B7304A" w:rsidRDefault="00713032" w:rsidP="00713032">
            <w:pPr>
              <w:pStyle w:val="TableParagraph"/>
              <w:spacing w:line="249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David Pecha</w:t>
            </w:r>
          </w:p>
        </w:tc>
        <w:tc>
          <w:tcPr>
            <w:tcW w:w="4675" w:type="dxa"/>
          </w:tcPr>
          <w:p w14:paraId="6FAD8803" w14:textId="77777777" w:rsidR="00713032" w:rsidRPr="00B7304A" w:rsidRDefault="00713032" w:rsidP="00713032">
            <w:pPr>
              <w:pStyle w:val="TableParagraph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RUSO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Designee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Debra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Lyon</w:t>
            </w:r>
          </w:p>
        </w:tc>
      </w:tr>
      <w:tr w:rsidR="00713032" w:rsidRPr="00B7304A" w14:paraId="62E54CAC" w14:textId="77777777" w:rsidTr="00713032">
        <w:trPr>
          <w:trHeight w:val="537"/>
        </w:trPr>
        <w:tc>
          <w:tcPr>
            <w:tcW w:w="4675" w:type="dxa"/>
          </w:tcPr>
          <w:p w14:paraId="312ACFC9" w14:textId="77777777" w:rsidR="00713032" w:rsidRPr="00B7304A" w:rsidRDefault="00713032" w:rsidP="00713032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Dennis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Westman</w:t>
            </w:r>
          </w:p>
        </w:tc>
        <w:tc>
          <w:tcPr>
            <w:tcW w:w="4675" w:type="dxa"/>
          </w:tcPr>
          <w:p w14:paraId="52722E8E" w14:textId="77777777"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170E3F1" w14:textId="77777777" w:rsidR="00713032" w:rsidRPr="00B7304A" w:rsidRDefault="00713032" w:rsidP="00713032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Brenda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Burgess</w:t>
            </w:r>
          </w:p>
        </w:tc>
      </w:tr>
      <w:tr w:rsidR="00713032" w:rsidRPr="00B7304A" w14:paraId="64E55485" w14:textId="77777777" w:rsidTr="00713032">
        <w:trPr>
          <w:trHeight w:val="268"/>
        </w:trPr>
        <w:tc>
          <w:tcPr>
            <w:tcW w:w="4675" w:type="dxa"/>
          </w:tcPr>
          <w:p w14:paraId="11BB3E33" w14:textId="77777777" w:rsidR="00713032" w:rsidRPr="00B7304A" w:rsidRDefault="00713032" w:rsidP="0071303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Justin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Cellum</w:t>
            </w:r>
          </w:p>
        </w:tc>
        <w:tc>
          <w:tcPr>
            <w:tcW w:w="4675" w:type="dxa"/>
          </w:tcPr>
          <w:p w14:paraId="574DF60E" w14:textId="75A604D0" w:rsidR="00713032" w:rsidRPr="00B7304A" w:rsidRDefault="00713032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C717B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Designee </w:t>
            </w:r>
            <w:r w:rsidR="00C717B1">
              <w:rPr>
                <w:rFonts w:asciiTheme="minorHAnsi" w:hAnsiTheme="minorHAnsi" w:cstheme="minorHAnsi"/>
                <w:sz w:val="24"/>
                <w:szCs w:val="24"/>
              </w:rPr>
              <w:t>Kelley Larkin</w:t>
            </w:r>
          </w:p>
        </w:tc>
      </w:tr>
      <w:tr w:rsidR="00713032" w:rsidRPr="00B7304A" w14:paraId="638701F6" w14:textId="77777777" w:rsidTr="00713032">
        <w:trPr>
          <w:trHeight w:val="268"/>
        </w:trPr>
        <w:tc>
          <w:tcPr>
            <w:tcW w:w="4675" w:type="dxa"/>
          </w:tcPr>
          <w:p w14:paraId="4CE85F90" w14:textId="69FD72E0" w:rsidR="00713032" w:rsidRPr="00B7304A" w:rsidRDefault="002047B7" w:rsidP="00713032">
            <w:pPr>
              <w:pStyle w:val="TableParagraph"/>
              <w:spacing w:line="248" w:lineRule="exact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Seminole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Melanie Rinehart</w:t>
            </w:r>
          </w:p>
        </w:tc>
        <w:tc>
          <w:tcPr>
            <w:tcW w:w="4675" w:type="dxa"/>
          </w:tcPr>
          <w:p w14:paraId="09A6EAB6" w14:textId="77777777" w:rsidR="00713032" w:rsidRPr="00B7304A" w:rsidRDefault="00713032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Redlands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Jena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Marr</w:t>
            </w:r>
          </w:p>
        </w:tc>
      </w:tr>
    </w:tbl>
    <w:p w14:paraId="6329603B" w14:textId="77777777" w:rsidR="00713032" w:rsidRDefault="00713032" w:rsidP="00713032">
      <w:pPr>
        <w:jc w:val="center"/>
      </w:pPr>
    </w:p>
    <w:p w14:paraId="455D97A4" w14:textId="77777777" w:rsidR="00713032" w:rsidRPr="002D33AC" w:rsidRDefault="00713032" w:rsidP="00713032">
      <w:pPr>
        <w:pStyle w:val="ListParagraph"/>
        <w:numPr>
          <w:ilvl w:val="0"/>
          <w:numId w:val="1"/>
        </w:numPr>
        <w:spacing w:line="259" w:lineRule="auto"/>
        <w:ind w:left="360" w:right="392"/>
        <w:rPr>
          <w:rFonts w:asciiTheme="minorHAnsi" w:hAnsiTheme="minorHAnsi" w:cstheme="minorHAnsi"/>
          <w:b/>
          <w:sz w:val="24"/>
          <w:szCs w:val="24"/>
        </w:rPr>
      </w:pPr>
      <w:r w:rsidRPr="002D33AC">
        <w:rPr>
          <w:rFonts w:asciiTheme="minorHAnsi" w:hAnsiTheme="minorHAnsi" w:cstheme="minorHAnsi"/>
          <w:b/>
          <w:sz w:val="24"/>
          <w:szCs w:val="24"/>
        </w:rPr>
        <w:t>Announcement</w:t>
      </w:r>
      <w:r w:rsidRPr="002D33A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of</w:t>
      </w:r>
      <w:r w:rsidRPr="002D33A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Filing</w:t>
      </w:r>
      <w:r w:rsidRPr="002D33A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Meeting</w:t>
      </w:r>
      <w:r w:rsidRPr="002D33A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Notice</w:t>
      </w:r>
      <w:r w:rsidRPr="002D33A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and</w:t>
      </w:r>
      <w:r w:rsidRPr="002D33A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Posting</w:t>
      </w:r>
      <w:r w:rsidRPr="002D33A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of</w:t>
      </w:r>
      <w:r w:rsidRPr="002D33A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the</w:t>
      </w:r>
      <w:r w:rsidRPr="002D33A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Agenda</w:t>
      </w:r>
      <w:r w:rsidRPr="002D33A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in</w:t>
      </w:r>
      <w:r w:rsidRPr="002D33A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Accordance</w:t>
      </w:r>
      <w:r w:rsidRPr="002D33A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with</w:t>
      </w:r>
      <w:r w:rsidRPr="002D33A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D33AC">
        <w:rPr>
          <w:rFonts w:asciiTheme="minorHAnsi" w:hAnsiTheme="minorHAnsi" w:cstheme="minorHAnsi"/>
          <w:b/>
          <w:sz w:val="24"/>
          <w:szCs w:val="24"/>
        </w:rPr>
        <w:t>the Oklahoma Open Meeting Act.</w:t>
      </w:r>
    </w:p>
    <w:p w14:paraId="328F511C" w14:textId="77777777" w:rsidR="00713032" w:rsidRPr="00B7304A" w:rsidRDefault="00713032" w:rsidP="00713032">
      <w:pPr>
        <w:pStyle w:val="ListParagraph"/>
        <w:numPr>
          <w:ilvl w:val="0"/>
          <w:numId w:val="2"/>
        </w:numPr>
        <w:spacing w:line="291" w:lineRule="exact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Call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meeting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 xml:space="preserve">to </w:t>
      </w:r>
      <w:proofErr w:type="gramStart"/>
      <w:r w:rsidRPr="00B7304A">
        <w:rPr>
          <w:rFonts w:asciiTheme="minorHAnsi" w:hAnsiTheme="minorHAnsi" w:cstheme="minorHAnsi"/>
          <w:bCs/>
          <w:spacing w:val="-4"/>
          <w:sz w:val="24"/>
          <w:szCs w:val="24"/>
        </w:rPr>
        <w:t>order</w:t>
      </w:r>
      <w:proofErr w:type="gramEnd"/>
    </w:p>
    <w:p w14:paraId="3F27738B" w14:textId="611CCA3B" w:rsidR="00713032" w:rsidRPr="003D58B3" w:rsidRDefault="00713032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Roll</w:t>
      </w:r>
      <w:r w:rsidRPr="00B7304A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pacing w:val="-4"/>
          <w:sz w:val="24"/>
          <w:szCs w:val="24"/>
        </w:rPr>
        <w:t>call</w:t>
      </w:r>
    </w:p>
    <w:p w14:paraId="28871A51" w14:textId="01C25B78" w:rsidR="003D58B3" w:rsidRPr="00FF400C" w:rsidRDefault="003D58B3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pacing w:val="-4"/>
          <w:sz w:val="24"/>
          <w:szCs w:val="24"/>
        </w:rPr>
        <w:t>Approval of Minutes from 1/</w:t>
      </w:r>
      <w:r w:rsidR="00A2755E">
        <w:rPr>
          <w:rFonts w:asciiTheme="minorHAnsi" w:hAnsiTheme="minorHAnsi" w:cstheme="minorHAnsi"/>
          <w:bCs/>
          <w:spacing w:val="-4"/>
          <w:sz w:val="24"/>
          <w:szCs w:val="24"/>
        </w:rPr>
        <w:t>11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&amp; </w:t>
      </w:r>
      <w:r w:rsidR="00A2755E">
        <w:rPr>
          <w:rFonts w:asciiTheme="minorHAnsi" w:hAnsiTheme="minorHAnsi" w:cstheme="minorHAnsi"/>
          <w:bCs/>
          <w:spacing w:val="-4"/>
          <w:sz w:val="24"/>
          <w:szCs w:val="24"/>
        </w:rPr>
        <w:t>2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/</w:t>
      </w:r>
      <w:r w:rsidR="00A2755E">
        <w:rPr>
          <w:rFonts w:asciiTheme="minorHAnsi" w:hAnsiTheme="minorHAnsi" w:cstheme="minorHAnsi"/>
          <w:bCs/>
          <w:spacing w:val="-4"/>
          <w:sz w:val="24"/>
          <w:szCs w:val="24"/>
        </w:rPr>
        <w:t>8</w:t>
      </w:r>
    </w:p>
    <w:p w14:paraId="67886333" w14:textId="77777777" w:rsidR="00713032" w:rsidRDefault="00713032" w:rsidP="00713032"/>
    <w:p w14:paraId="3D4FDB1A" w14:textId="6C1DC6F6" w:rsidR="00772A7B" w:rsidRDefault="003D58B3" w:rsidP="00772A7B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 xml:space="preserve">Discussion </w:t>
      </w:r>
      <w:r w:rsidR="00A2755E">
        <w:rPr>
          <w:b/>
          <w:bCs/>
        </w:rPr>
        <w:t>and possible action regarding Wrap Document</w:t>
      </w:r>
      <w:r w:rsidR="00772A7B">
        <w:rPr>
          <w:b/>
          <w:bCs/>
        </w:rPr>
        <w:t xml:space="preserve"> and next steps</w:t>
      </w:r>
      <w:r w:rsidR="00A2755E">
        <w:rPr>
          <w:b/>
          <w:bCs/>
        </w:rPr>
        <w:t xml:space="preserve"> </w:t>
      </w:r>
      <w:r w:rsidR="008F44DC">
        <w:rPr>
          <w:b/>
          <w:bCs/>
        </w:rPr>
        <w:t>–</w:t>
      </w:r>
      <w:r w:rsidR="00A2755E">
        <w:rPr>
          <w:b/>
          <w:bCs/>
        </w:rPr>
        <w:t xml:space="preserve"> </w:t>
      </w:r>
      <w:r w:rsidR="008F44DC" w:rsidRPr="008F44DC">
        <w:t>Dennis Coon, Gallagher</w:t>
      </w:r>
    </w:p>
    <w:p w14:paraId="4D66C08E" w14:textId="77777777" w:rsidR="00772A7B" w:rsidRDefault="00772A7B" w:rsidP="00772A7B">
      <w:pPr>
        <w:pStyle w:val="ListParagraph"/>
        <w:ind w:left="480" w:firstLine="0"/>
      </w:pPr>
    </w:p>
    <w:p w14:paraId="5B0E4C02" w14:textId="42CDCC27" w:rsidR="00772A7B" w:rsidRDefault="00772A7B" w:rsidP="00772A7B">
      <w:pPr>
        <w:pStyle w:val="ListParagraph"/>
        <w:numPr>
          <w:ilvl w:val="0"/>
          <w:numId w:val="1"/>
        </w:numPr>
      </w:pPr>
      <w:r>
        <w:rPr>
          <w:b/>
          <w:bCs/>
        </w:rPr>
        <w:t>Discussion and possible action regarding Eligibility Language –</w:t>
      </w:r>
      <w:r>
        <w:t xml:space="preserve"> Dennis Coon, Gallagher</w:t>
      </w:r>
    </w:p>
    <w:p w14:paraId="6387AF30" w14:textId="77777777" w:rsidR="00772A7B" w:rsidRDefault="00772A7B" w:rsidP="00772A7B">
      <w:pPr>
        <w:pStyle w:val="ListParagraph"/>
        <w:ind w:left="480" w:firstLine="0"/>
      </w:pPr>
    </w:p>
    <w:p w14:paraId="5B4C7651" w14:textId="1516B0B0" w:rsidR="00772A7B" w:rsidRDefault="00772A7B" w:rsidP="00772A7B">
      <w:pPr>
        <w:pStyle w:val="ListParagraph"/>
        <w:numPr>
          <w:ilvl w:val="0"/>
          <w:numId w:val="1"/>
        </w:numPr>
      </w:pPr>
      <w:r>
        <w:rPr>
          <w:b/>
          <w:bCs/>
        </w:rPr>
        <w:t>Discussion and possible action regarding Stop Loss to go to Market and RFP –</w:t>
      </w:r>
      <w:r>
        <w:t xml:space="preserve"> Daniel Somers, Gallagher</w:t>
      </w:r>
    </w:p>
    <w:p w14:paraId="1F547C0A" w14:textId="77777777" w:rsidR="008F44DC" w:rsidRDefault="008F44DC" w:rsidP="008F44DC">
      <w:pPr>
        <w:pStyle w:val="ListParagraph"/>
        <w:ind w:left="480" w:firstLine="0"/>
      </w:pPr>
    </w:p>
    <w:p w14:paraId="1CD441FC" w14:textId="39FFA349" w:rsidR="008F44DC" w:rsidRDefault="008F44DC" w:rsidP="00A2755E">
      <w:pPr>
        <w:pStyle w:val="ListParagraph"/>
        <w:numPr>
          <w:ilvl w:val="0"/>
          <w:numId w:val="1"/>
        </w:numPr>
      </w:pPr>
      <w:r>
        <w:rPr>
          <w:b/>
          <w:bCs/>
        </w:rPr>
        <w:t>Discussion and possible action regarding BCBS Renewal Review –</w:t>
      </w:r>
      <w:r>
        <w:t xml:space="preserve"> D</w:t>
      </w:r>
      <w:r w:rsidR="00772A7B">
        <w:t>aniel Somers/Pete Towne, Gallagher</w:t>
      </w:r>
    </w:p>
    <w:p w14:paraId="2A453B98" w14:textId="77777777" w:rsidR="00A2755E" w:rsidRDefault="00A2755E" w:rsidP="00A2755E">
      <w:pPr>
        <w:pStyle w:val="ListParagraph"/>
        <w:ind w:left="480" w:firstLine="0"/>
      </w:pPr>
    </w:p>
    <w:p w14:paraId="1E7BE1E6" w14:textId="0A3681F1" w:rsidR="00A2755E" w:rsidRDefault="00A2755E" w:rsidP="00A2755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HIPAA Compliance Update </w:t>
      </w:r>
      <w:r w:rsidR="003366B4">
        <w:t>–</w:t>
      </w:r>
      <w:r>
        <w:t xml:space="preserve"> </w:t>
      </w:r>
      <w:r w:rsidR="003366B4">
        <w:t>Pete Towne, Gallagher</w:t>
      </w:r>
    </w:p>
    <w:p w14:paraId="46E1D54C" w14:textId="77777777" w:rsidR="00A00B26" w:rsidRDefault="00A00B26" w:rsidP="00A00B26">
      <w:pPr>
        <w:pStyle w:val="ListParagraph"/>
        <w:ind w:left="480" w:firstLine="0"/>
      </w:pPr>
    </w:p>
    <w:p w14:paraId="6D321A7A" w14:textId="325693E0" w:rsidR="003D58B3" w:rsidRDefault="00A00B26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>Discussion</w:t>
      </w:r>
      <w:r w:rsidR="003D58B3">
        <w:rPr>
          <w:b/>
          <w:bCs/>
        </w:rPr>
        <w:t xml:space="preserve"> of </w:t>
      </w:r>
      <w:r w:rsidR="00EE78E3">
        <w:rPr>
          <w:b/>
          <w:bCs/>
        </w:rPr>
        <w:t xml:space="preserve">and possible action of </w:t>
      </w:r>
      <w:r w:rsidR="003D58B3">
        <w:rPr>
          <w:b/>
          <w:bCs/>
        </w:rPr>
        <w:t xml:space="preserve">PCORI Fees </w:t>
      </w:r>
      <w:r w:rsidR="003D58B3">
        <w:t>– Dennis Coon, Gallagher</w:t>
      </w:r>
    </w:p>
    <w:p w14:paraId="51EC0223" w14:textId="77777777" w:rsidR="003D58B3" w:rsidRPr="003D58B3" w:rsidRDefault="003D58B3" w:rsidP="00A2755E"/>
    <w:p w14:paraId="659FD3A3" w14:textId="7672BE6B" w:rsidR="003D58B3" w:rsidRPr="003D58B3" w:rsidRDefault="00A00B26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>Trust</w:t>
      </w:r>
      <w:r w:rsidR="003D58B3" w:rsidRPr="003D58B3">
        <w:rPr>
          <w:b/>
          <w:bCs/>
        </w:rPr>
        <w:t xml:space="preserve"> Status </w:t>
      </w:r>
      <w:r>
        <w:rPr>
          <w:b/>
          <w:bCs/>
        </w:rPr>
        <w:t>Report</w:t>
      </w:r>
      <w:r w:rsidR="003D58B3">
        <w:t xml:space="preserve"> – Brenda Burgess, SWOSU</w:t>
      </w:r>
    </w:p>
    <w:p w14:paraId="023C3FE1" w14:textId="77777777" w:rsidR="00A00B26" w:rsidRPr="003D58B3" w:rsidRDefault="00A00B26" w:rsidP="00A00B26">
      <w:pPr>
        <w:pStyle w:val="ListParagraph"/>
        <w:ind w:left="1560" w:firstLine="0"/>
      </w:pPr>
    </w:p>
    <w:p w14:paraId="76529535" w14:textId="78C31F8B" w:rsidR="00713032" w:rsidRDefault="003C537F" w:rsidP="007417A1">
      <w:pPr>
        <w:pStyle w:val="ListParagraph"/>
        <w:numPr>
          <w:ilvl w:val="0"/>
          <w:numId w:val="1"/>
        </w:numPr>
      </w:pPr>
      <w:r w:rsidRPr="003C537F">
        <w:rPr>
          <w:b/>
          <w:bCs/>
        </w:rPr>
        <w:t>Chair’s Report</w:t>
      </w:r>
      <w:r>
        <w:t xml:space="preserve"> – Justin Cellum, MSC</w:t>
      </w:r>
    </w:p>
    <w:p w14:paraId="7B8FE4BD" w14:textId="77777777" w:rsidR="00A00B26" w:rsidRDefault="00A00B26" w:rsidP="00A00B26">
      <w:pPr>
        <w:pStyle w:val="ListParagraph"/>
      </w:pPr>
    </w:p>
    <w:p w14:paraId="20E8F226" w14:textId="77777777" w:rsidR="00A00B26" w:rsidRDefault="00A00B26" w:rsidP="00A00B26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>Coordinator’s Report</w:t>
      </w:r>
      <w:r>
        <w:t xml:space="preserve"> – Mark Scott, RUSO/OKHEEI</w:t>
      </w:r>
    </w:p>
    <w:p w14:paraId="4F3A90B4" w14:textId="77777777" w:rsidR="00A00B26" w:rsidRPr="00A00B26" w:rsidRDefault="00A00B26" w:rsidP="00A00B26">
      <w:pPr>
        <w:pStyle w:val="ListParagraph"/>
        <w:ind w:left="1560" w:firstLine="0"/>
      </w:pPr>
    </w:p>
    <w:p w14:paraId="709E14C6" w14:textId="6633B8CF" w:rsid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OKHEEI Board Member’s Comments and Announcements</w:t>
      </w:r>
    </w:p>
    <w:p w14:paraId="6945CDAA" w14:textId="77777777" w:rsidR="00A00B26" w:rsidRPr="00A00B26" w:rsidRDefault="00A00B26" w:rsidP="00A00B26">
      <w:pPr>
        <w:pStyle w:val="ListParagraph"/>
        <w:ind w:left="480" w:firstLine="0"/>
        <w:rPr>
          <w:b/>
          <w:bCs/>
        </w:rPr>
      </w:pPr>
    </w:p>
    <w:p w14:paraId="23976927" w14:textId="23B15C6E" w:rsidR="00A00B26" w:rsidRP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New Business</w:t>
      </w:r>
    </w:p>
    <w:p w14:paraId="593311DB" w14:textId="77777777" w:rsidR="007417A1" w:rsidRPr="007417A1" w:rsidRDefault="007417A1" w:rsidP="007417A1">
      <w:pPr>
        <w:pStyle w:val="ListParagraph"/>
        <w:ind w:left="480" w:firstLine="0"/>
      </w:pPr>
    </w:p>
    <w:p w14:paraId="1740E54A" w14:textId="77777777" w:rsidR="00713032" w:rsidRPr="00A00B26" w:rsidRDefault="00713032" w:rsidP="00713032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Adjournment</w:t>
      </w:r>
    </w:p>
    <w:sectPr w:rsidR="00713032" w:rsidRPr="00A0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27DF"/>
    <w:multiLevelType w:val="hybridMultilevel"/>
    <w:tmpl w:val="A4F4A326"/>
    <w:lvl w:ilvl="0" w:tplc="0C020E7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15A0C7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524" w:hanging="360"/>
      </w:pPr>
    </w:lvl>
    <w:lvl w:ilvl="3" w:tplc="E9AE62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CAEC4C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EE26C63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E636464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86CCA50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69FC6A7A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9301D4"/>
    <w:multiLevelType w:val="hybridMultilevel"/>
    <w:tmpl w:val="D8328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5809">
    <w:abstractNumId w:val="0"/>
  </w:num>
  <w:num w:numId="2" w16cid:durableId="66933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2"/>
    <w:rsid w:val="0014355A"/>
    <w:rsid w:val="001F134C"/>
    <w:rsid w:val="002047B7"/>
    <w:rsid w:val="002D33AC"/>
    <w:rsid w:val="002D5C78"/>
    <w:rsid w:val="003366B4"/>
    <w:rsid w:val="00394D3E"/>
    <w:rsid w:val="003C537F"/>
    <w:rsid w:val="003D58B3"/>
    <w:rsid w:val="0049470F"/>
    <w:rsid w:val="004F2FC4"/>
    <w:rsid w:val="005F2E29"/>
    <w:rsid w:val="00713032"/>
    <w:rsid w:val="007417A1"/>
    <w:rsid w:val="00772A7B"/>
    <w:rsid w:val="008B4FCE"/>
    <w:rsid w:val="008F44DC"/>
    <w:rsid w:val="00A00B26"/>
    <w:rsid w:val="00A2755E"/>
    <w:rsid w:val="00AF048B"/>
    <w:rsid w:val="00BE3CEE"/>
    <w:rsid w:val="00C717B1"/>
    <w:rsid w:val="00C8296D"/>
    <w:rsid w:val="00D4311A"/>
    <w:rsid w:val="00DA4612"/>
    <w:rsid w:val="00DB7BC7"/>
    <w:rsid w:val="00EA6F8A"/>
    <w:rsid w:val="00EE78E3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828"/>
  <w15:chartTrackingRefBased/>
  <w15:docId w15:val="{86145FDC-FA6A-4361-8576-BDE0FF8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1303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032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3032"/>
    <w:pPr>
      <w:spacing w:line="268" w:lineRule="exact"/>
      <w:ind w:left="109" w:right="100"/>
      <w:jc w:val="center"/>
    </w:pPr>
  </w:style>
  <w:style w:type="paragraph" w:styleId="ListParagraph">
    <w:name w:val="List Paragraph"/>
    <w:basedOn w:val="Normal"/>
    <w:uiPriority w:val="34"/>
    <w:qFormat/>
    <w:rsid w:val="00713032"/>
    <w:pPr>
      <w:ind w:left="840" w:hanging="361"/>
    </w:pPr>
  </w:style>
  <w:style w:type="character" w:styleId="Hyperlink">
    <w:name w:val="Hyperlink"/>
    <w:basedOn w:val="DefaultParagraphFont"/>
    <w:uiPriority w:val="99"/>
    <w:unhideWhenUsed/>
    <w:rsid w:val="007417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8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5C78"/>
    <w:pPr>
      <w:widowControl/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5</cp:revision>
  <dcterms:created xsi:type="dcterms:W3CDTF">2023-02-23T16:46:00Z</dcterms:created>
  <dcterms:modified xsi:type="dcterms:W3CDTF">2023-03-01T20:46:00Z</dcterms:modified>
</cp:coreProperties>
</file>